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CAAF" w14:textId="067796F3" w:rsidR="00187B46" w:rsidRPr="002626BC" w:rsidRDefault="00187B46" w:rsidP="00187B46">
      <w:pPr>
        <w:jc w:val="right"/>
        <w:rPr>
          <w:b/>
          <w:bCs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Pr="002626BC">
        <w:rPr>
          <w:b/>
          <w:bCs/>
          <w:sz w:val="26"/>
          <w:szCs w:val="26"/>
        </w:rPr>
        <w:t xml:space="preserve">Приложение </w:t>
      </w:r>
      <w:r w:rsidR="003E05DE" w:rsidRPr="002626BC">
        <w:rPr>
          <w:b/>
          <w:bCs/>
          <w:sz w:val="26"/>
          <w:szCs w:val="26"/>
        </w:rPr>
        <w:t>3.</w:t>
      </w:r>
      <w:r w:rsidR="00A9116C" w:rsidRPr="002626BC">
        <w:rPr>
          <w:b/>
          <w:bCs/>
          <w:sz w:val="26"/>
          <w:szCs w:val="26"/>
        </w:rPr>
        <w:t>2</w:t>
      </w:r>
    </w:p>
    <w:p w14:paraId="3566988E" w14:textId="77777777" w:rsidR="00187B46" w:rsidRPr="002952AD" w:rsidRDefault="00187B46" w:rsidP="00187B46">
      <w:pPr>
        <w:jc w:val="center"/>
        <w:rPr>
          <w:i/>
        </w:rPr>
      </w:pPr>
    </w:p>
    <w:p w14:paraId="3BF75887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1B0BFDD3" w14:textId="77777777" w:rsidR="00187B46" w:rsidRPr="002952AD" w:rsidRDefault="00187B46" w:rsidP="00187B46">
      <w:pPr>
        <w:jc w:val="center"/>
        <w:rPr>
          <w:b/>
        </w:rPr>
      </w:pPr>
    </w:p>
    <w:p w14:paraId="361545C5" w14:textId="77777777" w:rsidR="00187B46" w:rsidRPr="002952AD" w:rsidRDefault="00187B46" w:rsidP="00187B46">
      <w:pPr>
        <w:jc w:val="center"/>
        <w:rPr>
          <w:b/>
        </w:rPr>
      </w:pPr>
    </w:p>
    <w:p w14:paraId="6922604B" w14:textId="77777777" w:rsidR="00187B46" w:rsidRPr="002952AD" w:rsidRDefault="00187B46" w:rsidP="00187B46">
      <w:pPr>
        <w:jc w:val="center"/>
        <w:rPr>
          <w:b/>
        </w:rPr>
      </w:pPr>
    </w:p>
    <w:p w14:paraId="66D51342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 xml:space="preserve">Согласие с </w:t>
      </w:r>
      <w:r w:rsidR="004675FC">
        <w:rPr>
          <w:b/>
        </w:rPr>
        <w:t>заданием на проектирование</w:t>
      </w:r>
      <w:r w:rsidRPr="002952AD">
        <w:rPr>
          <w:b/>
        </w:rPr>
        <w:t>.</w:t>
      </w:r>
    </w:p>
    <w:p w14:paraId="1750A80A" w14:textId="77777777" w:rsidR="00187B46" w:rsidRPr="002952AD" w:rsidRDefault="00187B46" w:rsidP="00187B46"/>
    <w:p w14:paraId="0C4B520A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40970B45" w14:textId="234AE164" w:rsidR="007950CD" w:rsidRDefault="006B5638" w:rsidP="006F11B3">
      <w:pPr>
        <w:pStyle w:val="a3"/>
        <w:ind w:firstLine="0"/>
        <w:rPr>
          <w:lang w:eastAsia="x-none"/>
        </w:rPr>
      </w:pPr>
      <w:r>
        <w:t xml:space="preserve">           </w:t>
      </w:r>
      <w:r w:rsidR="004675FC">
        <w:t xml:space="preserve">Изучив представленное </w:t>
      </w:r>
      <w:r w:rsidR="00187B46" w:rsidRPr="002952AD">
        <w:t>задание</w:t>
      </w:r>
      <w:r w:rsidR="004675FC">
        <w:t xml:space="preserve"> на проектирование</w:t>
      </w:r>
      <w:r w:rsidR="00187B46" w:rsidRPr="002952AD">
        <w:t xml:space="preserve">, в составе тендерной документации </w:t>
      </w:r>
      <w:r w:rsidR="005728CD">
        <w:t>на право заключения договора</w:t>
      </w:r>
      <w:r w:rsidR="00187B46">
        <w:t xml:space="preserve"> </w:t>
      </w:r>
      <w:r w:rsidR="005728CD">
        <w:t xml:space="preserve">подряда </w:t>
      </w:r>
      <w:r w:rsidR="006F11B3">
        <w:rPr>
          <w:lang w:val="x-none" w:eastAsia="x-none"/>
        </w:rPr>
        <w:t xml:space="preserve">на </w:t>
      </w:r>
      <w:r w:rsidR="006F11B3">
        <w:rPr>
          <w:lang w:eastAsia="x-none"/>
        </w:rPr>
        <w:t xml:space="preserve">выполнение инженерных изысканий и рабочей документации </w:t>
      </w:r>
      <w:r w:rsidR="006F11B3">
        <w:rPr>
          <w:lang w:val="x-none" w:eastAsia="x-none"/>
        </w:rPr>
        <w:t>по</w:t>
      </w:r>
      <w:r w:rsidR="006F11B3">
        <w:rPr>
          <w:lang w:eastAsia="x-none"/>
        </w:rPr>
        <w:t xml:space="preserve"> объекту «</w:t>
      </w:r>
      <w:r w:rsidR="00DA58C4" w:rsidRPr="00EB77D5">
        <w:t xml:space="preserve">Обустройство Вятской площади </w:t>
      </w:r>
      <w:proofErr w:type="spellStart"/>
      <w:r w:rsidR="00DA58C4" w:rsidRPr="00EB77D5">
        <w:t>Арланского</w:t>
      </w:r>
      <w:proofErr w:type="spellEnd"/>
      <w:r w:rsidR="00DA58C4" w:rsidRPr="00EB77D5">
        <w:t xml:space="preserve"> нефтяного месторождения.</w:t>
      </w:r>
      <w:r w:rsidR="00DA58C4">
        <w:t xml:space="preserve"> </w:t>
      </w:r>
      <w:r w:rsidR="00DA58C4" w:rsidRPr="00EB77D5">
        <w:t>Водовод от КНС-7 до куста №</w:t>
      </w:r>
      <w:r w:rsidR="00DA58C4">
        <w:t xml:space="preserve"> </w:t>
      </w:r>
      <w:r w:rsidR="00DA58C4" w:rsidRPr="00EB77D5">
        <w:t>35</w:t>
      </w:r>
      <w:r w:rsidR="00CF6F70">
        <w:rPr>
          <w:lang w:eastAsia="x-none"/>
        </w:rPr>
        <w:t>»</w:t>
      </w:r>
      <w:r w:rsidR="00CF6F70" w:rsidRPr="002952AD">
        <w:rPr>
          <w:lang w:eastAsia="x-none"/>
        </w:rPr>
        <w:t xml:space="preserve"> </w:t>
      </w:r>
      <w:r w:rsidR="00187B46" w:rsidRPr="002952AD">
        <w:t xml:space="preserve">(наименование подрядной организации) </w:t>
      </w:r>
      <w:r w:rsidR="00187B46" w:rsidRPr="002952AD">
        <w:rPr>
          <w:b/>
        </w:rPr>
        <w:t>подтверждает согласие</w:t>
      </w:r>
      <w:r w:rsidR="00187B46" w:rsidRPr="002952AD">
        <w:t xml:space="preserve"> выполнить услуги по договору в соответствии с заданием</w:t>
      </w:r>
      <w:r w:rsidR="004675FC">
        <w:t xml:space="preserve"> на проектирование</w:t>
      </w:r>
      <w:r w:rsidR="009E250A">
        <w:t xml:space="preserve"> </w:t>
      </w:r>
      <w:r w:rsidR="00187B46" w:rsidRPr="002952AD">
        <w:t>в полном объеме</w:t>
      </w:r>
      <w:r w:rsidR="007950CD">
        <w:t xml:space="preserve"> и заведомо принимает условия об ответственности контрагента и возможных штрафных санкциях, установленных Положением о договорной работе Общества (</w:t>
      </w:r>
      <w:r w:rsidR="00D02311">
        <w:t>П</w:t>
      </w:r>
      <w:r w:rsidR="007950CD">
        <w:t>риложение 3.</w:t>
      </w:r>
      <w:r w:rsidR="00A66929">
        <w:t>1</w:t>
      </w:r>
      <w:r w:rsidR="007950CD">
        <w:t>).</w:t>
      </w:r>
    </w:p>
    <w:p w14:paraId="7D983466" w14:textId="77777777" w:rsidR="00187B46" w:rsidRPr="002952AD" w:rsidRDefault="00187B46" w:rsidP="006B5638">
      <w:pPr>
        <w:jc w:val="both"/>
      </w:pPr>
    </w:p>
    <w:p w14:paraId="531F2131" w14:textId="77777777" w:rsidR="00187B46" w:rsidRPr="002952AD" w:rsidRDefault="00187B46" w:rsidP="00187B46">
      <w:pPr>
        <w:spacing w:line="360" w:lineRule="auto"/>
      </w:pPr>
    </w:p>
    <w:p w14:paraId="6C49439E" w14:textId="77777777" w:rsidR="00187B46" w:rsidRPr="002952AD" w:rsidRDefault="00187B46" w:rsidP="00187B46">
      <w:pPr>
        <w:rPr>
          <w:i/>
        </w:rPr>
      </w:pPr>
    </w:p>
    <w:p w14:paraId="51B3F70A" w14:textId="77777777" w:rsidR="00187B46" w:rsidRPr="002952AD" w:rsidRDefault="00187B46" w:rsidP="00187B46">
      <w:pPr>
        <w:rPr>
          <w:i/>
        </w:rPr>
      </w:pPr>
    </w:p>
    <w:p w14:paraId="0019112E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5CB4BD51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1CCFC1B1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84321"/>
    <w:rsid w:val="00091CA0"/>
    <w:rsid w:val="000925BC"/>
    <w:rsid w:val="00093D0F"/>
    <w:rsid w:val="000A1EB0"/>
    <w:rsid w:val="000A2F0D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5BF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D7CC3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26BC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3D8E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5F3D"/>
    <w:rsid w:val="002B641D"/>
    <w:rsid w:val="002B7BA0"/>
    <w:rsid w:val="002C088C"/>
    <w:rsid w:val="002C17C5"/>
    <w:rsid w:val="002C29C1"/>
    <w:rsid w:val="002C2F3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BEE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675FC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39A1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1EE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367D5"/>
    <w:rsid w:val="00641107"/>
    <w:rsid w:val="00642FCC"/>
    <w:rsid w:val="00643833"/>
    <w:rsid w:val="006468BE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25CB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4AEF"/>
    <w:rsid w:val="006979CB"/>
    <w:rsid w:val="006A3590"/>
    <w:rsid w:val="006A681A"/>
    <w:rsid w:val="006A6DDF"/>
    <w:rsid w:val="006B1283"/>
    <w:rsid w:val="006B3105"/>
    <w:rsid w:val="006B3CFC"/>
    <w:rsid w:val="006B5638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1B3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2A52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87F2F"/>
    <w:rsid w:val="007900D7"/>
    <w:rsid w:val="00790D2A"/>
    <w:rsid w:val="0079118B"/>
    <w:rsid w:val="0079344F"/>
    <w:rsid w:val="007944B2"/>
    <w:rsid w:val="007950CD"/>
    <w:rsid w:val="00795221"/>
    <w:rsid w:val="0079621F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48E8"/>
    <w:rsid w:val="00897345"/>
    <w:rsid w:val="00897B62"/>
    <w:rsid w:val="008A0CAE"/>
    <w:rsid w:val="008A190E"/>
    <w:rsid w:val="008A6C9F"/>
    <w:rsid w:val="008A7416"/>
    <w:rsid w:val="008A7919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2CB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4C94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0087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250A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4C2D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6929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16C"/>
    <w:rsid w:val="00A92767"/>
    <w:rsid w:val="00A931BF"/>
    <w:rsid w:val="00A977F1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44C8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632D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6C3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0D29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1C94"/>
    <w:rsid w:val="00CA2522"/>
    <w:rsid w:val="00CA2FAC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C7D87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70"/>
    <w:rsid w:val="00CF6FF7"/>
    <w:rsid w:val="00D00530"/>
    <w:rsid w:val="00D01CF1"/>
    <w:rsid w:val="00D0231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8C4"/>
    <w:rsid w:val="00DA59CA"/>
    <w:rsid w:val="00DA74F5"/>
    <w:rsid w:val="00DA7860"/>
    <w:rsid w:val="00DB16C8"/>
    <w:rsid w:val="00DB1A86"/>
    <w:rsid w:val="00DB6D1D"/>
    <w:rsid w:val="00DC1BB5"/>
    <w:rsid w:val="00DC3967"/>
    <w:rsid w:val="00DC4445"/>
    <w:rsid w:val="00DC5244"/>
    <w:rsid w:val="00DC7906"/>
    <w:rsid w:val="00DD0B06"/>
    <w:rsid w:val="00DD0FF7"/>
    <w:rsid w:val="00DD35F4"/>
    <w:rsid w:val="00DD451E"/>
    <w:rsid w:val="00DD4746"/>
    <w:rsid w:val="00DD4A86"/>
    <w:rsid w:val="00DD50A4"/>
    <w:rsid w:val="00DD52E3"/>
    <w:rsid w:val="00DE0F37"/>
    <w:rsid w:val="00DE0F45"/>
    <w:rsid w:val="00DE17D7"/>
    <w:rsid w:val="00DE190D"/>
    <w:rsid w:val="00DE2B2A"/>
    <w:rsid w:val="00DE2B63"/>
    <w:rsid w:val="00DE466D"/>
    <w:rsid w:val="00DE6812"/>
    <w:rsid w:val="00DF1F92"/>
    <w:rsid w:val="00DF2EB0"/>
    <w:rsid w:val="00DF3D25"/>
    <w:rsid w:val="00DF3DCB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AE9"/>
    <w:rsid w:val="00E26FB9"/>
    <w:rsid w:val="00E30A14"/>
    <w:rsid w:val="00E33C3E"/>
    <w:rsid w:val="00E33F25"/>
    <w:rsid w:val="00E37D97"/>
    <w:rsid w:val="00E42DA3"/>
    <w:rsid w:val="00E44C6B"/>
    <w:rsid w:val="00E45693"/>
    <w:rsid w:val="00E51BDD"/>
    <w:rsid w:val="00E54910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4979"/>
    <w:rsid w:val="00E954E2"/>
    <w:rsid w:val="00E9567F"/>
    <w:rsid w:val="00E96176"/>
    <w:rsid w:val="00E977BD"/>
    <w:rsid w:val="00E97A9B"/>
    <w:rsid w:val="00EA01CC"/>
    <w:rsid w:val="00EA030E"/>
    <w:rsid w:val="00EA0EEE"/>
    <w:rsid w:val="00EA4360"/>
    <w:rsid w:val="00EA59DF"/>
    <w:rsid w:val="00EB06B1"/>
    <w:rsid w:val="00EB082C"/>
    <w:rsid w:val="00EB12DF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27E8E"/>
    <w:rsid w:val="00F322ED"/>
    <w:rsid w:val="00F34340"/>
    <w:rsid w:val="00F3491D"/>
    <w:rsid w:val="00F366A7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3764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5686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D8B6"/>
  <w15:docId w15:val="{F3386CF1-F841-4904-A2FB-5AE323B3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F11B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6F11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67</cp:revision>
  <dcterms:created xsi:type="dcterms:W3CDTF">2018-02-05T06:05:00Z</dcterms:created>
  <dcterms:modified xsi:type="dcterms:W3CDTF">2024-11-28T07:24:00Z</dcterms:modified>
</cp:coreProperties>
</file>